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86" w:rsidRPr="00953986" w:rsidRDefault="00953986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bookmarkStart w:id="0" w:name="_GoBack"/>
      <w:bookmarkEnd w:id="0"/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TECHNO-FRONTIERバーチャル展示会2020《モータ技術展》</w:t>
      </w:r>
    </w:p>
    <w:p w:rsidR="0089170C" w:rsidRPr="00953986" w:rsidRDefault="0089170C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</w:p>
    <w:p w:rsidR="0089170C" w:rsidRPr="00785E17" w:rsidRDefault="00961040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040" w:rsidRDefault="00961040" w:rsidP="004811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7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メール添付にて提出願います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8pt;margin-top:6.75pt;width:190.5pt;height:54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" fillcolor="white [3201]">
                <v:stroke dashstyle="dash"/>
                <v:textbox inset="0,0,0,0">
                  <w:txbxContent>
                    <w:p w:rsidR="00961040" w:rsidRDefault="00961040" w:rsidP="00481192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7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メール添付にて提出願います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89170C" w:rsidRPr="00785E17" w:rsidRDefault="00953986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電磁応用技術研究会　事務局　行</w:t>
      </w:r>
    </w:p>
    <w:p w:rsidR="0089170C" w:rsidRPr="00785E17" w:rsidRDefault="0089170C" w:rsidP="00785E17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89170C" w:rsidRPr="00785E17" w:rsidRDefault="0089170C" w:rsidP="00785E17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標記展示会への出展を申し込みます。</w:t>
      </w:r>
      <w:r w:rsidR="00953986" w:rsidRPr="00785E17">
        <w:rPr>
          <w:rFonts w:ascii="游ゴシック" w:eastAsia="游ゴシック" w:hAnsi="游ゴシック" w:hint="eastAsia"/>
          <w:sz w:val="24"/>
        </w:rPr>
        <w:tab/>
      </w:r>
      <w:r w:rsidR="008C4D9C">
        <w:rPr>
          <w:rFonts w:ascii="游ゴシック" w:eastAsia="游ゴシック" w:hAnsi="游ゴシック" w:hint="eastAsia"/>
          <w:sz w:val="24"/>
        </w:rPr>
        <w:t xml:space="preserve">令和　　</w:t>
      </w:r>
      <w:r w:rsidRPr="00785E17">
        <w:rPr>
          <w:rFonts w:ascii="游ゴシック" w:eastAsia="游ゴシック" w:hAnsi="游ゴシック" w:hint="eastAsia"/>
          <w:sz w:val="24"/>
        </w:rPr>
        <w:t>年</w:t>
      </w:r>
      <w:r w:rsidR="00FB1F5F" w:rsidRPr="00785E17">
        <w:rPr>
          <w:rFonts w:ascii="游ゴシック" w:eastAsia="游ゴシック" w:hAnsi="游ゴシック" w:hint="eastAsia"/>
          <w:sz w:val="24"/>
        </w:rPr>
        <w:t xml:space="preserve">　　</w:t>
      </w:r>
      <w:r w:rsidRPr="00785E17">
        <w:rPr>
          <w:rFonts w:ascii="游ゴシック" w:eastAsia="游ゴシック" w:hAnsi="游ゴシック" w:hint="eastAsia"/>
          <w:sz w:val="24"/>
        </w:rPr>
        <w:t>月　　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220CEA" w:rsidRPr="00953986" w:rsidTr="00220CEA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F048A2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="00F048A2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53986" w:rsidRPr="00953986" w:rsidTr="00220CEA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□モータ　　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素材・要素　　　　□センサ　　　□ドライバ・コントローラ</w:t>
            </w:r>
          </w:p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□設備　　　　□性能測定器　　　　□その他（　　　　　　　　　　　　　　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C7F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89170C" w:rsidRPr="00953986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</w:t>
            </w:r>
            <w:r w:rsidR="00E35427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 xml:space="preserve">　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89170C" w:rsidRPr="00953986" w:rsidRDefault="0089170C" w:rsidP="00220CEA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170C" w:rsidRPr="00953986" w:rsidRDefault="000D7A6E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登録および申請番号（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785E17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89170C" w:rsidRPr="00953986" w:rsidRDefault="0089170C" w:rsidP="00785E17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Default="000D7A6E" w:rsidP="00785E17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□</w:t>
      </w:r>
      <w:r w:rsidR="00785E17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することを約束します</w:t>
      </w:r>
      <w:r w:rsidR="0089170C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</w:p>
    <w:p w:rsidR="00CC4CB8" w:rsidRPr="00953986" w:rsidRDefault="00CC4CB8" w:rsidP="00CC4CB8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lastRenderedPageBreak/>
        <w:t>TECHNO-FRONTIERバーチャル展示会2020《モータ技術展》</w:t>
      </w:r>
    </w:p>
    <w:p w:rsidR="00CC4CB8" w:rsidRPr="00953986" w:rsidRDefault="00CC4CB8" w:rsidP="00CC4CB8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  <w:r w:rsidRPr="00CC4CB8">
        <w:rPr>
          <w:rFonts w:ascii="游ゴシック" w:eastAsia="游ゴシック" w:hAnsi="游ゴシック" w:hint="eastAsia"/>
          <w:b/>
          <w:bCs/>
          <w:color w:val="FF0000"/>
          <w:sz w:val="32"/>
          <w:szCs w:val="22"/>
        </w:rPr>
        <w:t>《記入要領》</w:t>
      </w:r>
    </w:p>
    <w:p w:rsidR="00CC4CB8" w:rsidRPr="00785E17" w:rsidRDefault="00CC4CB8" w:rsidP="00CC4CB8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88FFDC" wp14:editId="35CC773C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7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メール添付にて提出願います</w:t>
                            </w:r>
                          </w:p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76.8pt;margin-top:6.75pt;width:190.5pt;height:54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" fillcolor="white [3201]">
                <v:stroke dashstyle="dash"/>
                <v:textbox inset="0,0,0,0">
                  <w:txbxContent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7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メール添付にて提出願います</w:t>
                      </w:r>
                    </w:p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CC4CB8" w:rsidRPr="00785E17" w:rsidRDefault="00CC4CB8" w:rsidP="00CC4CB8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大分県電磁応用技術研究会　事務局　行</w:t>
      </w:r>
    </w:p>
    <w:p w:rsidR="00CC4CB8" w:rsidRPr="00785E17" w:rsidRDefault="00CC4CB8" w:rsidP="00CC4CB8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CC4CB8" w:rsidRPr="00785E17" w:rsidRDefault="00CC4CB8" w:rsidP="00CC4CB8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標記展示会への出展を申し込みます。</w:t>
      </w:r>
      <w:r w:rsidRPr="00785E17">
        <w:rPr>
          <w:rFonts w:ascii="游ゴシック" w:eastAsia="游ゴシック" w:hAnsi="游ゴシック" w:hint="eastAsia"/>
          <w:sz w:val="24"/>
        </w:rPr>
        <w:tab/>
      </w:r>
      <w:r>
        <w:rPr>
          <w:rFonts w:ascii="游ゴシック" w:eastAsia="游ゴシック" w:hAnsi="游ゴシック" w:hint="eastAsia"/>
          <w:sz w:val="24"/>
        </w:rPr>
        <w:t xml:space="preserve">令和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２</w:t>
      </w:r>
      <w:r w:rsidRPr="00785E17">
        <w:rPr>
          <w:rFonts w:ascii="游ゴシック" w:eastAsia="游ゴシック" w:hAnsi="游ゴシック" w:hint="eastAsia"/>
          <w:sz w:val="24"/>
        </w:rPr>
        <w:t xml:space="preserve">年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○</w:t>
      </w:r>
      <w:r w:rsidRPr="00785E17">
        <w:rPr>
          <w:rFonts w:ascii="游ゴシック" w:eastAsia="游ゴシック" w:hAnsi="游ゴシック" w:hint="eastAsia"/>
          <w:sz w:val="24"/>
        </w:rPr>
        <w:t xml:space="preserve">月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○</w:t>
      </w:r>
      <w:r w:rsidRPr="00785E17">
        <w:rPr>
          <w:rFonts w:ascii="游ゴシック" w:eastAsia="游ゴシック" w:hAnsi="游ゴシック" w:hint="eastAsia"/>
          <w:sz w:val="24"/>
        </w:rPr>
        <w:t>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CC4CB8" w:rsidRPr="00953986" w:rsidTr="004C1C36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○○○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装置、▲▲▲評価技術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□モータ　　　□素材・要素　　　　□センサ　　　□ドライバ・コントローラ</w:t>
            </w:r>
          </w:p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□設備　　　　</w:t>
            </w:r>
            <w:r w:rsidR="00EE1C7F"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■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性能測定器　　　　□その他（　　　　　　　　　　　　　　　　）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CB8" w:rsidRDefault="00EE1C7F" w:rsidP="00CC4CB8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EE1C7F" w:rsidRPr="00953986" w:rsidRDefault="00EE1C7F" w:rsidP="00CC4CB8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　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EE1C7F" w:rsidRP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○○○は、モータの高効率化を実現する△△で、何々と何々から構成されています。</w:t>
            </w:r>
          </w:p>
          <w:p w:rsidR="00CC4CB8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特長、効果、他社比較、将来性など</w:t>
            </w:r>
          </w:p>
          <w:p w:rsid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</w:p>
          <w:p w:rsidR="00EE1C7F" w:rsidRP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3179E7" wp14:editId="741E6A8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255270</wp:posOffset>
                      </wp:positionV>
                      <wp:extent cx="4819650" cy="1095375"/>
                      <wp:effectExtent l="0" t="0" r="19050" b="28575"/>
                      <wp:wrapNone/>
                      <wp:docPr id="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・この出展内容は、事務局が審査し、出展者を選定する重要な参考資料となるものです。</w:t>
                                  </w:r>
                                </w:p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・他社の現行品（現行品が不明の場合は類似品）と比較し、今回ご提案頂く製品、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技術</w:t>
                                  </w: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の優位性をアピールしてください。</w:t>
                                  </w:r>
                                </w:p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・この枠内に写真や図表でわかりやすく、説明してください。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8" type="#_x0000_t202" style="position:absolute;left:0;text-align:left;margin-left:10.6pt;margin-top:20.1pt;width:379.5pt;height:8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lULwIAAFc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">
                      <v:textbox inset="5.85pt,.7pt,5.85pt,.7pt">
                        <w:txbxContent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・この出展内容は、事務局が審査し、出展者を選定する重要な参考資料となるものです。</w:t>
                            </w:r>
                          </w:p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・他社の現行品（現行品が不明の場合は類似品）と比較し、今回ご提案頂く製品、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技術</w:t>
                            </w: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の優位性をアピールしてください。</w:t>
                            </w:r>
                          </w:p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・この枠内に写真や図表でわかりやすく、説明してください。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■</w:t>
            </w:r>
            <w:r w:rsidR="00CC4CB8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登録および申請番号（　</w:t>
            </w:r>
            <w:r w:rsidR="00EE1C7F"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特許第ABCDEFG号</w:t>
            </w:r>
            <w:r w:rsidR="00EE1C7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※実績の多い順に３社程度記載ください。実績がない場合は空欄で結構です。</w:t>
            </w:r>
          </w:p>
        </w:tc>
      </w:tr>
    </w:tbl>
    <w:p w:rsidR="00CC4CB8" w:rsidRPr="00953986" w:rsidRDefault="00CC4CB8" w:rsidP="00CC4CB8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Pr="00953986" w:rsidRDefault="00EE1C7F" w:rsidP="00CC4CB8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EE1C7F">
        <w:rPr>
          <w:rFonts w:ascii="游ゴシック" w:eastAsia="游ゴシック" w:hAnsi="游ゴシック" w:hint="eastAsia"/>
          <w:bCs/>
          <w:color w:val="FF0000"/>
          <w:sz w:val="24"/>
        </w:rPr>
        <w:t>■</w:t>
      </w:r>
      <w:r w:rsidR="00CC4CB8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指定された期日までに製品、技術紹介動画、パンフレット等資料のデジタルデータを提出することを約束します</w:t>
      </w:r>
      <w:r w:rsidR="00CC4CB8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</w:p>
    <w:sectPr w:rsidR="00CC4CB8" w:rsidRPr="00953986" w:rsidSect="00953986">
      <w:pgSz w:w="11906" w:h="16838" w:code="9"/>
      <w:pgMar w:top="1134" w:right="1304" w:bottom="851" w:left="130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3C" w:rsidRDefault="0027763C">
      <w:r>
        <w:separator/>
      </w:r>
    </w:p>
  </w:endnote>
  <w:endnote w:type="continuationSeparator" w:id="0">
    <w:p w:rsidR="0027763C" w:rsidRDefault="002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3C" w:rsidRDefault="0027763C">
      <w:r>
        <w:separator/>
      </w:r>
    </w:p>
  </w:footnote>
  <w:footnote w:type="continuationSeparator" w:id="0">
    <w:p w:rsidR="0027763C" w:rsidRDefault="002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75"/>
    <w:rsid w:val="0000373C"/>
    <w:rsid w:val="0001006B"/>
    <w:rsid w:val="0005492E"/>
    <w:rsid w:val="000565BB"/>
    <w:rsid w:val="00071CE4"/>
    <w:rsid w:val="0008036C"/>
    <w:rsid w:val="000850E8"/>
    <w:rsid w:val="00087301"/>
    <w:rsid w:val="00091E86"/>
    <w:rsid w:val="000A318C"/>
    <w:rsid w:val="000C40A1"/>
    <w:rsid w:val="000D4B0D"/>
    <w:rsid w:val="000D7A6E"/>
    <w:rsid w:val="000F57D6"/>
    <w:rsid w:val="0011326E"/>
    <w:rsid w:val="00124E44"/>
    <w:rsid w:val="00144F22"/>
    <w:rsid w:val="0016626E"/>
    <w:rsid w:val="00175F9F"/>
    <w:rsid w:val="00176329"/>
    <w:rsid w:val="001B5204"/>
    <w:rsid w:val="001B6BAD"/>
    <w:rsid w:val="001C3F12"/>
    <w:rsid w:val="001C5CBC"/>
    <w:rsid w:val="001F2B44"/>
    <w:rsid w:val="00220CEA"/>
    <w:rsid w:val="00225712"/>
    <w:rsid w:val="00266FDC"/>
    <w:rsid w:val="0027763C"/>
    <w:rsid w:val="002810C7"/>
    <w:rsid w:val="002B10A8"/>
    <w:rsid w:val="002C51F1"/>
    <w:rsid w:val="002F70E2"/>
    <w:rsid w:val="0033243D"/>
    <w:rsid w:val="00332D4A"/>
    <w:rsid w:val="0033583F"/>
    <w:rsid w:val="003B636F"/>
    <w:rsid w:val="003C7BA8"/>
    <w:rsid w:val="003E4D22"/>
    <w:rsid w:val="00434C13"/>
    <w:rsid w:val="00460049"/>
    <w:rsid w:val="00463983"/>
    <w:rsid w:val="00474496"/>
    <w:rsid w:val="00481192"/>
    <w:rsid w:val="0049554A"/>
    <w:rsid w:val="004C2429"/>
    <w:rsid w:val="004E63D1"/>
    <w:rsid w:val="004F0AF2"/>
    <w:rsid w:val="004F7439"/>
    <w:rsid w:val="005057F4"/>
    <w:rsid w:val="00520EEA"/>
    <w:rsid w:val="00536015"/>
    <w:rsid w:val="00550FAA"/>
    <w:rsid w:val="00552ED5"/>
    <w:rsid w:val="00554B5D"/>
    <w:rsid w:val="00611DE1"/>
    <w:rsid w:val="00652CC0"/>
    <w:rsid w:val="00671343"/>
    <w:rsid w:val="00674B00"/>
    <w:rsid w:val="006A3709"/>
    <w:rsid w:val="006B3944"/>
    <w:rsid w:val="006B7B7F"/>
    <w:rsid w:val="006F3B4E"/>
    <w:rsid w:val="00705034"/>
    <w:rsid w:val="00713462"/>
    <w:rsid w:val="00723917"/>
    <w:rsid w:val="00735C3B"/>
    <w:rsid w:val="0076003E"/>
    <w:rsid w:val="00785E17"/>
    <w:rsid w:val="007A4506"/>
    <w:rsid w:val="007D32A7"/>
    <w:rsid w:val="007D60F5"/>
    <w:rsid w:val="007D6944"/>
    <w:rsid w:val="00814224"/>
    <w:rsid w:val="00836F94"/>
    <w:rsid w:val="00851786"/>
    <w:rsid w:val="00861310"/>
    <w:rsid w:val="0089170C"/>
    <w:rsid w:val="008A18EC"/>
    <w:rsid w:val="008A4022"/>
    <w:rsid w:val="008B432D"/>
    <w:rsid w:val="008C131A"/>
    <w:rsid w:val="008C4D9C"/>
    <w:rsid w:val="009047CA"/>
    <w:rsid w:val="00906280"/>
    <w:rsid w:val="00910BCA"/>
    <w:rsid w:val="00924A03"/>
    <w:rsid w:val="00953986"/>
    <w:rsid w:val="00961040"/>
    <w:rsid w:val="00962192"/>
    <w:rsid w:val="009836ED"/>
    <w:rsid w:val="009A7F2E"/>
    <w:rsid w:val="009D08D3"/>
    <w:rsid w:val="009E2377"/>
    <w:rsid w:val="009F4A02"/>
    <w:rsid w:val="00A23831"/>
    <w:rsid w:val="00A316AC"/>
    <w:rsid w:val="00A944EC"/>
    <w:rsid w:val="00A96D4A"/>
    <w:rsid w:val="00AB6AA7"/>
    <w:rsid w:val="00AE5BBF"/>
    <w:rsid w:val="00AF0433"/>
    <w:rsid w:val="00B05998"/>
    <w:rsid w:val="00B13E4D"/>
    <w:rsid w:val="00B1665A"/>
    <w:rsid w:val="00B30406"/>
    <w:rsid w:val="00B34DCF"/>
    <w:rsid w:val="00B54DA8"/>
    <w:rsid w:val="00B74223"/>
    <w:rsid w:val="00B77A33"/>
    <w:rsid w:val="00B82E23"/>
    <w:rsid w:val="00B922D2"/>
    <w:rsid w:val="00B93549"/>
    <w:rsid w:val="00BA0D2E"/>
    <w:rsid w:val="00BE5652"/>
    <w:rsid w:val="00BF0576"/>
    <w:rsid w:val="00C01509"/>
    <w:rsid w:val="00C01B75"/>
    <w:rsid w:val="00C144AA"/>
    <w:rsid w:val="00C41807"/>
    <w:rsid w:val="00C5299D"/>
    <w:rsid w:val="00C6347E"/>
    <w:rsid w:val="00C67C37"/>
    <w:rsid w:val="00C701EC"/>
    <w:rsid w:val="00CA5C14"/>
    <w:rsid w:val="00CC0CF0"/>
    <w:rsid w:val="00CC4CB8"/>
    <w:rsid w:val="00CD3DDE"/>
    <w:rsid w:val="00D147C5"/>
    <w:rsid w:val="00D575F3"/>
    <w:rsid w:val="00D62694"/>
    <w:rsid w:val="00D6409E"/>
    <w:rsid w:val="00D74EF0"/>
    <w:rsid w:val="00D903FC"/>
    <w:rsid w:val="00DA0F9B"/>
    <w:rsid w:val="00DB662E"/>
    <w:rsid w:val="00DC659C"/>
    <w:rsid w:val="00DD4DD9"/>
    <w:rsid w:val="00E056F3"/>
    <w:rsid w:val="00E23A22"/>
    <w:rsid w:val="00E34D65"/>
    <w:rsid w:val="00E35427"/>
    <w:rsid w:val="00E76FA5"/>
    <w:rsid w:val="00E95863"/>
    <w:rsid w:val="00ED46FE"/>
    <w:rsid w:val="00EE1C7F"/>
    <w:rsid w:val="00EE3773"/>
    <w:rsid w:val="00EF0320"/>
    <w:rsid w:val="00F0329C"/>
    <w:rsid w:val="00F048A2"/>
    <w:rsid w:val="00F36191"/>
    <w:rsid w:val="00F448A5"/>
    <w:rsid w:val="00F50258"/>
    <w:rsid w:val="00F50C87"/>
    <w:rsid w:val="00F632EF"/>
    <w:rsid w:val="00F652DD"/>
    <w:rsid w:val="00F71999"/>
    <w:rsid w:val="00F74F75"/>
    <w:rsid w:val="00FB07EC"/>
    <w:rsid w:val="00FB1F5F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creator>940984</dc:creator>
  <cp:lastModifiedBy>FJ-USER</cp:lastModifiedBy>
  <cp:revision>50</cp:revision>
  <cp:lastPrinted>2020-06-23T06:01:00Z</cp:lastPrinted>
  <dcterms:created xsi:type="dcterms:W3CDTF">2017-09-06T02:36:00Z</dcterms:created>
  <dcterms:modified xsi:type="dcterms:W3CDTF">2020-06-23T06:02:00Z</dcterms:modified>
</cp:coreProperties>
</file>